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51" w:rsidRPr="00F57811" w:rsidRDefault="00106C51" w:rsidP="00106C5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C51" w:rsidRPr="00F57811" w:rsidRDefault="00106C51" w:rsidP="00106C5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C51" w:rsidRPr="00516809" w:rsidRDefault="00106C51" w:rsidP="00106C51">
      <w:pPr>
        <w:widowControl w:val="0"/>
        <w:autoSpaceDE w:val="0"/>
        <w:autoSpaceDN w:val="0"/>
        <w:spacing w:after="0" w:line="368" w:lineRule="exact"/>
        <w:ind w:left="654" w:right="43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809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</w:t>
      </w:r>
      <w:r w:rsidRPr="0051680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1680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106C51" w:rsidRPr="00516809" w:rsidRDefault="00106C51" w:rsidP="00106C51">
      <w:pPr>
        <w:widowControl w:val="0"/>
        <w:autoSpaceDE w:val="0"/>
        <w:autoSpaceDN w:val="0"/>
        <w:spacing w:after="0" w:line="240" w:lineRule="auto"/>
        <w:ind w:left="1313" w:right="10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809">
        <w:rPr>
          <w:rFonts w:ascii="Times New Roman" w:eastAsia="Times New Roman" w:hAnsi="Times New Roman" w:cs="Times New Roman"/>
          <w:b/>
          <w:sz w:val="24"/>
          <w:szCs w:val="24"/>
        </w:rPr>
        <w:t>(комплекс мероприятий) в рамках организации</w:t>
      </w:r>
      <w:r w:rsidRPr="00516809">
        <w:rPr>
          <w:rFonts w:ascii="Times New Roman" w:eastAsia="Times New Roman" w:hAnsi="Times New Roman" w:cs="Times New Roman"/>
          <w:b/>
          <w:spacing w:val="-77"/>
          <w:sz w:val="24"/>
          <w:szCs w:val="24"/>
        </w:rPr>
        <w:t xml:space="preserve"> </w:t>
      </w:r>
      <w:r w:rsidRPr="00516809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51680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16809">
        <w:rPr>
          <w:rFonts w:ascii="Times New Roman" w:eastAsia="Times New Roman" w:hAnsi="Times New Roman" w:cs="Times New Roman"/>
          <w:b/>
          <w:sz w:val="24"/>
          <w:szCs w:val="24"/>
        </w:rPr>
        <w:t>наставнической</w:t>
      </w:r>
      <w:r w:rsidRPr="0051680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16809">
        <w:rPr>
          <w:rFonts w:ascii="Times New Roman" w:eastAsia="Times New Roman" w:hAnsi="Times New Roman" w:cs="Times New Roman"/>
          <w:b/>
          <w:sz w:val="24"/>
          <w:szCs w:val="24"/>
        </w:rPr>
        <w:t>пары/группы</w:t>
      </w:r>
    </w:p>
    <w:p w:rsidR="002727B5" w:rsidRPr="00516809" w:rsidRDefault="002727B5" w:rsidP="00106C51">
      <w:pPr>
        <w:widowControl w:val="0"/>
        <w:autoSpaceDE w:val="0"/>
        <w:autoSpaceDN w:val="0"/>
        <w:spacing w:before="114" w:after="0" w:line="240" w:lineRule="auto"/>
        <w:ind w:left="798" w:right="4374"/>
        <w:rPr>
          <w:rFonts w:ascii="Times New Roman" w:eastAsia="Times New Roman" w:hAnsi="Times New Roman" w:cs="Times New Roman"/>
          <w:sz w:val="24"/>
          <w:szCs w:val="24"/>
        </w:rPr>
      </w:pPr>
      <w:r w:rsidRPr="00516809">
        <w:rPr>
          <w:rFonts w:ascii="Times New Roman" w:eastAsia="Times New Roman" w:hAnsi="Times New Roman" w:cs="Times New Roman"/>
          <w:sz w:val="24"/>
          <w:szCs w:val="24"/>
        </w:rPr>
        <w:t>МАОУ «</w:t>
      </w:r>
      <w:proofErr w:type="spellStart"/>
      <w:r w:rsidR="00C40156" w:rsidRPr="00516809">
        <w:rPr>
          <w:rFonts w:ascii="Times New Roman" w:eastAsia="Times New Roman" w:hAnsi="Times New Roman" w:cs="Times New Roman"/>
          <w:sz w:val="24"/>
          <w:szCs w:val="24"/>
        </w:rPr>
        <w:t>Аромашевская</w:t>
      </w:r>
      <w:proofErr w:type="spellEnd"/>
      <w:r w:rsidR="00C40156" w:rsidRPr="00516809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Pr="00516809">
        <w:rPr>
          <w:rFonts w:ascii="Times New Roman" w:eastAsia="Times New Roman" w:hAnsi="Times New Roman" w:cs="Times New Roman"/>
          <w:sz w:val="24"/>
          <w:szCs w:val="24"/>
        </w:rPr>
        <w:t xml:space="preserve">им. В.Д. </w:t>
      </w:r>
      <w:proofErr w:type="spellStart"/>
      <w:r w:rsidRPr="00516809">
        <w:rPr>
          <w:rFonts w:ascii="Times New Roman" w:eastAsia="Times New Roman" w:hAnsi="Times New Roman" w:cs="Times New Roman"/>
          <w:sz w:val="24"/>
          <w:szCs w:val="24"/>
        </w:rPr>
        <w:t>Кармацкого</w:t>
      </w:r>
      <w:proofErr w:type="spellEnd"/>
      <w:r w:rsidRPr="0051680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06C51" w:rsidRPr="005168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C51" w:rsidRPr="00516809" w:rsidRDefault="00106C51" w:rsidP="00106C51">
      <w:pPr>
        <w:widowControl w:val="0"/>
        <w:autoSpaceDE w:val="0"/>
        <w:autoSpaceDN w:val="0"/>
        <w:spacing w:before="114" w:after="0" w:line="240" w:lineRule="auto"/>
        <w:ind w:left="798" w:right="4374"/>
        <w:rPr>
          <w:rFonts w:ascii="Times New Roman" w:eastAsia="Times New Roman" w:hAnsi="Times New Roman" w:cs="Times New Roman"/>
          <w:sz w:val="24"/>
          <w:szCs w:val="24"/>
        </w:rPr>
      </w:pPr>
      <w:r w:rsidRPr="00516809">
        <w:rPr>
          <w:rFonts w:ascii="Times New Roman" w:eastAsia="Times New Roman" w:hAnsi="Times New Roman" w:cs="Times New Roman"/>
          <w:spacing w:val="-77"/>
          <w:sz w:val="24"/>
          <w:szCs w:val="24"/>
        </w:rPr>
        <w:t xml:space="preserve"> </w:t>
      </w:r>
      <w:r w:rsidRPr="00516809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516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6809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gramStart"/>
      <w:r w:rsidRPr="005168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727B5" w:rsidRPr="005168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2727B5" w:rsidRPr="00516809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proofErr w:type="gramEnd"/>
      <w:r w:rsidR="002727B5" w:rsidRPr="00516809">
        <w:rPr>
          <w:rFonts w:ascii="Times New Roman" w:eastAsia="Times New Roman" w:hAnsi="Times New Roman" w:cs="Times New Roman"/>
          <w:i/>
          <w:iCs/>
          <w:sz w:val="24"/>
          <w:szCs w:val="24"/>
        </w:rPr>
        <w:t>читель - учитель</w:t>
      </w:r>
    </w:p>
    <w:p w:rsidR="002727B5" w:rsidRPr="00516809" w:rsidRDefault="00106C51" w:rsidP="00106C51">
      <w:pPr>
        <w:widowControl w:val="0"/>
        <w:autoSpaceDE w:val="0"/>
        <w:autoSpaceDN w:val="0"/>
        <w:spacing w:after="0" w:line="240" w:lineRule="auto"/>
        <w:ind w:left="798" w:right="577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16809">
        <w:rPr>
          <w:rFonts w:ascii="Times New Roman" w:eastAsia="Times New Roman" w:hAnsi="Times New Roman" w:cs="Times New Roman"/>
          <w:sz w:val="24"/>
          <w:szCs w:val="24"/>
        </w:rPr>
        <w:t>ФИО наставника.</w:t>
      </w:r>
      <w:r w:rsidRPr="00516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2727B5" w:rsidRPr="00516809" w:rsidRDefault="002727B5" w:rsidP="00106C51">
      <w:pPr>
        <w:widowControl w:val="0"/>
        <w:autoSpaceDE w:val="0"/>
        <w:autoSpaceDN w:val="0"/>
        <w:spacing w:after="0" w:line="240" w:lineRule="auto"/>
        <w:ind w:left="798" w:right="577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16809">
        <w:rPr>
          <w:rFonts w:ascii="Times New Roman" w:eastAsia="Times New Roman" w:hAnsi="Times New Roman" w:cs="Times New Roman"/>
          <w:spacing w:val="1"/>
          <w:sz w:val="24"/>
          <w:szCs w:val="24"/>
        </w:rPr>
        <w:t>Дёмина Е.А.</w:t>
      </w:r>
    </w:p>
    <w:p w:rsidR="00106C51" w:rsidRPr="00516809" w:rsidRDefault="00106C51" w:rsidP="00106C51">
      <w:pPr>
        <w:widowControl w:val="0"/>
        <w:autoSpaceDE w:val="0"/>
        <w:autoSpaceDN w:val="0"/>
        <w:spacing w:after="0" w:line="240" w:lineRule="auto"/>
        <w:ind w:left="798" w:right="5770"/>
        <w:rPr>
          <w:rFonts w:ascii="Times New Roman" w:eastAsia="Times New Roman" w:hAnsi="Times New Roman" w:cs="Times New Roman"/>
          <w:sz w:val="24"/>
          <w:szCs w:val="24"/>
        </w:rPr>
      </w:pPr>
      <w:r w:rsidRPr="00516809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5168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="002727B5" w:rsidRPr="00516809">
        <w:rPr>
          <w:rFonts w:ascii="Times New Roman" w:eastAsia="Times New Roman" w:hAnsi="Times New Roman" w:cs="Times New Roman"/>
          <w:sz w:val="24"/>
          <w:szCs w:val="24"/>
        </w:rPr>
        <w:t>наставляемой</w:t>
      </w:r>
      <w:proofErr w:type="gramEnd"/>
      <w:r w:rsidRPr="005168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7B5" w:rsidRPr="00516809" w:rsidRDefault="002727B5" w:rsidP="00106C51">
      <w:pPr>
        <w:widowControl w:val="0"/>
        <w:autoSpaceDE w:val="0"/>
        <w:autoSpaceDN w:val="0"/>
        <w:spacing w:after="0" w:line="240" w:lineRule="auto"/>
        <w:ind w:left="798" w:right="57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6809">
        <w:rPr>
          <w:rFonts w:ascii="Times New Roman" w:eastAsia="Times New Roman" w:hAnsi="Times New Roman" w:cs="Times New Roman"/>
          <w:sz w:val="24"/>
          <w:szCs w:val="24"/>
        </w:rPr>
        <w:t>Дырда</w:t>
      </w:r>
      <w:proofErr w:type="spellEnd"/>
      <w:r w:rsidRPr="00516809">
        <w:rPr>
          <w:rFonts w:ascii="Times New Roman" w:eastAsia="Times New Roman" w:hAnsi="Times New Roman" w:cs="Times New Roman"/>
          <w:sz w:val="24"/>
          <w:szCs w:val="24"/>
        </w:rPr>
        <w:t xml:space="preserve"> Е.М.</w:t>
      </w:r>
    </w:p>
    <w:p w:rsidR="00F80BC4" w:rsidRPr="00516809" w:rsidRDefault="00F80BC4" w:rsidP="00F80BC4">
      <w:pPr>
        <w:widowControl w:val="0"/>
        <w:autoSpaceDE w:val="0"/>
        <w:autoSpaceDN w:val="0"/>
        <w:spacing w:after="0" w:line="240" w:lineRule="auto"/>
        <w:ind w:left="402" w:firstLine="395"/>
        <w:rPr>
          <w:rFonts w:ascii="Times New Roman" w:eastAsia="Times New Roman" w:hAnsi="Times New Roman" w:cs="Times New Roman"/>
          <w:sz w:val="24"/>
          <w:szCs w:val="24"/>
        </w:rPr>
      </w:pPr>
      <w:r w:rsidRPr="00516809">
        <w:rPr>
          <w:rFonts w:ascii="Times New Roman" w:eastAsia="Times New Roman" w:hAnsi="Times New Roman" w:cs="Times New Roman"/>
          <w:sz w:val="24"/>
          <w:szCs w:val="24"/>
        </w:rPr>
        <w:t>Цель реализации</w:t>
      </w:r>
      <w:r w:rsidRPr="00516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6809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516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6809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516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6809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516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6809">
        <w:rPr>
          <w:rFonts w:ascii="Times New Roman" w:eastAsia="Times New Roman" w:hAnsi="Times New Roman" w:cs="Times New Roman"/>
          <w:sz w:val="24"/>
          <w:szCs w:val="24"/>
        </w:rPr>
        <w:t>в данной</w:t>
      </w:r>
      <w:r w:rsidRPr="00516809">
        <w:rPr>
          <w:rFonts w:ascii="Times New Roman" w:eastAsia="Times New Roman" w:hAnsi="Times New Roman" w:cs="Times New Roman"/>
          <w:spacing w:val="-77"/>
          <w:sz w:val="24"/>
          <w:szCs w:val="24"/>
        </w:rPr>
        <w:t xml:space="preserve"> </w:t>
      </w:r>
      <w:r w:rsidRPr="00516809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516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6809">
        <w:rPr>
          <w:rFonts w:ascii="Times New Roman" w:eastAsia="Times New Roman" w:hAnsi="Times New Roman" w:cs="Times New Roman"/>
          <w:sz w:val="24"/>
          <w:szCs w:val="24"/>
        </w:rPr>
        <w:t>паре/группе: повышение уровня предметных и методических компетенций наставляемого.</w:t>
      </w:r>
    </w:p>
    <w:p w:rsidR="00106C51" w:rsidRPr="00516809" w:rsidRDefault="00106C51" w:rsidP="00106C5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"/>
        <w:gridCol w:w="2977"/>
        <w:gridCol w:w="2256"/>
        <w:gridCol w:w="992"/>
        <w:gridCol w:w="2269"/>
        <w:gridCol w:w="1996"/>
      </w:tblGrid>
      <w:tr w:rsidR="00106C51" w:rsidRPr="00516809" w:rsidTr="004A7E50">
        <w:trPr>
          <w:trHeight w:val="1607"/>
        </w:trPr>
        <w:tc>
          <w:tcPr>
            <w:tcW w:w="284" w:type="dxa"/>
            <w:tcBorders>
              <w:right w:val="single" w:sz="4" w:space="0" w:color="auto"/>
            </w:tcBorders>
          </w:tcPr>
          <w:p w:rsidR="00106C51" w:rsidRPr="00516809" w:rsidRDefault="00106C51" w:rsidP="00106C51">
            <w:pPr>
              <w:spacing w:line="315" w:lineRule="exact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6C51" w:rsidRPr="00516809" w:rsidRDefault="00106C51" w:rsidP="00106C51">
            <w:pPr>
              <w:spacing w:line="315" w:lineRule="exact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6C51" w:rsidRPr="00516809" w:rsidRDefault="00106C51" w:rsidP="00106C51">
            <w:pPr>
              <w:spacing w:line="315" w:lineRule="exact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6C51" w:rsidRPr="00516809" w:rsidRDefault="00106C51" w:rsidP="00106C51">
            <w:pPr>
              <w:spacing w:line="315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D2AE1" w:rsidRPr="00516809" w:rsidRDefault="009D2AE1" w:rsidP="00106C51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6C51" w:rsidRPr="00516809" w:rsidRDefault="00106C51" w:rsidP="009D2AE1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  <w:p w:rsidR="00106C51" w:rsidRPr="00516809" w:rsidRDefault="009D2AE1" w:rsidP="00106C51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256" w:type="dxa"/>
          </w:tcPr>
          <w:p w:rsidR="00106C51" w:rsidRPr="00516809" w:rsidRDefault="00106C51" w:rsidP="00106C51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6C51" w:rsidRPr="00516809" w:rsidRDefault="00106C51" w:rsidP="00106C51">
            <w:pPr>
              <w:ind w:left="52" w:right="24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51680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</w:tcPr>
          <w:p w:rsidR="00106C51" w:rsidRPr="00516809" w:rsidRDefault="00106C51" w:rsidP="00106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C51" w:rsidRPr="00516809" w:rsidRDefault="00106C51" w:rsidP="00106C51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C51" w:rsidRPr="00516809" w:rsidRDefault="00106C51" w:rsidP="00106C51">
            <w:pPr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69" w:type="dxa"/>
          </w:tcPr>
          <w:p w:rsidR="00106C51" w:rsidRPr="00516809" w:rsidRDefault="00106C51" w:rsidP="002727B5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C51" w:rsidRPr="00516809" w:rsidRDefault="00106C51" w:rsidP="002727B5">
            <w:pPr>
              <w:ind w:left="140" w:right="115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</w:t>
            </w:r>
            <w:proofErr w:type="spellEnd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  <w:proofErr w:type="spellEnd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1680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</w:t>
            </w:r>
            <w:proofErr w:type="spellEnd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6" w:type="dxa"/>
          </w:tcPr>
          <w:p w:rsidR="00106C51" w:rsidRPr="00516809" w:rsidRDefault="00106C51" w:rsidP="00106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C51" w:rsidRPr="00516809" w:rsidRDefault="00106C51" w:rsidP="00106C51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C51" w:rsidRPr="00516809" w:rsidRDefault="00106C51" w:rsidP="00106C51">
            <w:pPr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F80BC4" w:rsidRPr="00516809" w:rsidTr="00F57811">
        <w:trPr>
          <w:trHeight w:val="687"/>
        </w:trPr>
        <w:tc>
          <w:tcPr>
            <w:tcW w:w="284" w:type="dxa"/>
            <w:tcBorders>
              <w:right w:val="single" w:sz="4" w:space="0" w:color="auto"/>
            </w:tcBorders>
          </w:tcPr>
          <w:p w:rsidR="00F80BC4" w:rsidRPr="00516809" w:rsidRDefault="00F57811" w:rsidP="00106C51">
            <w:pPr>
              <w:spacing w:line="315" w:lineRule="exact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80BC4" w:rsidRPr="00516809" w:rsidRDefault="00F80BC4" w:rsidP="001634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Выступление молодого педагога на ШМО</w:t>
            </w:r>
          </w:p>
        </w:tc>
        <w:tc>
          <w:tcPr>
            <w:tcW w:w="2256" w:type="dxa"/>
          </w:tcPr>
          <w:p w:rsidR="00F80BC4" w:rsidRPr="00516809" w:rsidRDefault="00F80BC4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80BC4" w:rsidRPr="00516809" w:rsidRDefault="00F80BC4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07F0A"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  <w:proofErr w:type="spellEnd"/>
          </w:p>
        </w:tc>
        <w:tc>
          <w:tcPr>
            <w:tcW w:w="2269" w:type="dxa"/>
          </w:tcPr>
          <w:p w:rsidR="00F80BC4" w:rsidRPr="00516809" w:rsidRDefault="00F80BC4" w:rsidP="001634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очный</w:t>
            </w:r>
          </w:p>
        </w:tc>
        <w:tc>
          <w:tcPr>
            <w:tcW w:w="1996" w:type="dxa"/>
          </w:tcPr>
          <w:p w:rsidR="00F80BC4" w:rsidRPr="00516809" w:rsidRDefault="00F80BC4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Презентация.</w:t>
            </w:r>
          </w:p>
        </w:tc>
      </w:tr>
      <w:tr w:rsidR="00F80BC4" w:rsidRPr="00516809" w:rsidTr="004A7E50">
        <w:trPr>
          <w:trHeight w:val="1607"/>
        </w:trPr>
        <w:tc>
          <w:tcPr>
            <w:tcW w:w="284" w:type="dxa"/>
            <w:tcBorders>
              <w:right w:val="single" w:sz="4" w:space="0" w:color="auto"/>
            </w:tcBorders>
          </w:tcPr>
          <w:p w:rsidR="00F80BC4" w:rsidRPr="00516809" w:rsidRDefault="00F57811" w:rsidP="00106C51">
            <w:pPr>
              <w:spacing w:line="315" w:lineRule="exact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80BC4" w:rsidRPr="00516809" w:rsidRDefault="00F80BC4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 предметных и методических компетенций</w:t>
            </w:r>
          </w:p>
        </w:tc>
        <w:tc>
          <w:tcPr>
            <w:tcW w:w="2256" w:type="dxa"/>
          </w:tcPr>
          <w:p w:rsidR="00F80BC4" w:rsidRPr="00516809" w:rsidRDefault="00F80BC4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диагностической работы</w:t>
            </w:r>
          </w:p>
        </w:tc>
        <w:tc>
          <w:tcPr>
            <w:tcW w:w="992" w:type="dxa"/>
          </w:tcPr>
          <w:p w:rsidR="00F80BC4" w:rsidRPr="00516809" w:rsidRDefault="00F80BC4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 сентября</w:t>
            </w:r>
          </w:p>
        </w:tc>
        <w:tc>
          <w:tcPr>
            <w:tcW w:w="2269" w:type="dxa"/>
          </w:tcPr>
          <w:p w:rsidR="00F80BC4" w:rsidRPr="00516809" w:rsidRDefault="00F80BC4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очный</w:t>
            </w:r>
          </w:p>
        </w:tc>
        <w:tc>
          <w:tcPr>
            <w:tcW w:w="1996" w:type="dxa"/>
          </w:tcPr>
          <w:p w:rsidR="00F80BC4" w:rsidRPr="00516809" w:rsidRDefault="00F80BC4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диагностики</w:t>
            </w:r>
          </w:p>
        </w:tc>
      </w:tr>
      <w:tr w:rsidR="00F80BC4" w:rsidRPr="00516809" w:rsidTr="00227B0E">
        <w:trPr>
          <w:trHeight w:val="345"/>
        </w:trPr>
        <w:tc>
          <w:tcPr>
            <w:tcW w:w="284" w:type="dxa"/>
            <w:tcBorders>
              <w:right w:val="single" w:sz="4" w:space="0" w:color="auto"/>
            </w:tcBorders>
          </w:tcPr>
          <w:p w:rsidR="00F80BC4" w:rsidRPr="00516809" w:rsidRDefault="00F57811" w:rsidP="00C1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C4" w:rsidRPr="00516809" w:rsidRDefault="00F80BC4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 встреча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C4" w:rsidRPr="00516809" w:rsidRDefault="00F80BC4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плана работы по результатам диагностики (</w:t>
            </w:r>
            <w:proofErr w:type="gramStart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направленный</w:t>
            </w:r>
            <w:proofErr w:type="gramEnd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устранение затруднений педагога)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C4" w:rsidRPr="00516809" w:rsidRDefault="00F80BC4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неделя октября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C4" w:rsidRPr="00516809" w:rsidRDefault="00F80BC4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очный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F80BC4" w:rsidRPr="00516809" w:rsidRDefault="00F80BC4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</w:p>
        </w:tc>
      </w:tr>
      <w:tr w:rsidR="00F80BC4" w:rsidRPr="00516809" w:rsidTr="00227B0E">
        <w:trPr>
          <w:trHeight w:val="345"/>
        </w:trPr>
        <w:tc>
          <w:tcPr>
            <w:tcW w:w="284" w:type="dxa"/>
            <w:tcBorders>
              <w:right w:val="single" w:sz="4" w:space="0" w:color="auto"/>
            </w:tcBorders>
          </w:tcPr>
          <w:p w:rsidR="00F80BC4" w:rsidRPr="00516809" w:rsidRDefault="00F57811" w:rsidP="00C1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C4" w:rsidRPr="00516809" w:rsidRDefault="00F80BC4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C4" w:rsidRPr="00516809" w:rsidRDefault="00F80BC4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работа, направленная на повышение уровня предметных компетенций (орфография, пунктуация)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C4" w:rsidRPr="00516809" w:rsidRDefault="00F80BC4" w:rsidP="00F80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 неделя ноября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C4" w:rsidRPr="00516809" w:rsidRDefault="00F80BC4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F80BC4" w:rsidRPr="00516809" w:rsidRDefault="00F80BC4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Консультирование (по необходимости)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F80BC4" w:rsidRPr="00516809" w:rsidRDefault="00F80BC4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уровня предметных компетенций (орфография, пунктуация)</w:t>
            </w:r>
          </w:p>
        </w:tc>
      </w:tr>
      <w:tr w:rsidR="00F80BC4" w:rsidRPr="00516809" w:rsidTr="004A7E50">
        <w:trPr>
          <w:trHeight w:val="345"/>
        </w:trPr>
        <w:tc>
          <w:tcPr>
            <w:tcW w:w="284" w:type="dxa"/>
            <w:tcBorders>
              <w:right w:val="single" w:sz="4" w:space="0" w:color="auto"/>
            </w:tcBorders>
          </w:tcPr>
          <w:p w:rsidR="00F80BC4" w:rsidRPr="00516809" w:rsidRDefault="00F57811" w:rsidP="004A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C4" w:rsidRPr="00516809" w:rsidRDefault="00F80BC4" w:rsidP="00F80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Подборка материалов  для проведения  внеклассного мероприятия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C4" w:rsidRPr="00516809" w:rsidRDefault="00F80BC4" w:rsidP="00910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09">
              <w:rPr>
                <w:rFonts w:ascii="Times New Roman" w:hAnsi="Times New Roman" w:cs="Times New Roman"/>
                <w:sz w:val="24"/>
                <w:szCs w:val="24"/>
              </w:rPr>
              <w:t>внеклассного</w:t>
            </w:r>
            <w:proofErr w:type="spellEnd"/>
            <w:r w:rsidRPr="0051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0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C4" w:rsidRPr="00516809" w:rsidRDefault="00F80BC4" w:rsidP="00F80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неделя ноября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C4" w:rsidRPr="00516809" w:rsidRDefault="00F80BC4" w:rsidP="00910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очный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F80BC4" w:rsidRPr="00516809" w:rsidRDefault="00F80BC4" w:rsidP="009100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Проведение совместного внеклассного мероприятия.</w:t>
            </w:r>
          </w:p>
        </w:tc>
      </w:tr>
      <w:tr w:rsidR="00F57811" w:rsidRPr="00516809" w:rsidTr="004A7E50">
        <w:trPr>
          <w:trHeight w:val="345"/>
        </w:trPr>
        <w:tc>
          <w:tcPr>
            <w:tcW w:w="284" w:type="dxa"/>
            <w:tcBorders>
              <w:right w:val="single" w:sz="4" w:space="0" w:color="auto"/>
            </w:tcBorders>
          </w:tcPr>
          <w:p w:rsidR="00F57811" w:rsidRPr="00516809" w:rsidRDefault="00F57811" w:rsidP="004A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11" w:rsidRPr="00516809" w:rsidRDefault="00F57811" w:rsidP="000C0F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самоанализу урока и внеклассного мероприятия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11" w:rsidRPr="00516809" w:rsidRDefault="00F57811" w:rsidP="000C0F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11" w:rsidRPr="00516809" w:rsidRDefault="00F57811" w:rsidP="00F578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неделя декабря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11" w:rsidRPr="00516809" w:rsidRDefault="00F57811" w:rsidP="000C0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очный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F57811" w:rsidRPr="00516809" w:rsidRDefault="00F57811" w:rsidP="000C0F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самоанализа.</w:t>
            </w:r>
          </w:p>
        </w:tc>
      </w:tr>
      <w:tr w:rsidR="00F57811" w:rsidRPr="00516809" w:rsidTr="00BB586C">
        <w:trPr>
          <w:trHeight w:val="345"/>
        </w:trPr>
        <w:tc>
          <w:tcPr>
            <w:tcW w:w="284" w:type="dxa"/>
            <w:tcBorders>
              <w:right w:val="single" w:sz="4" w:space="0" w:color="auto"/>
            </w:tcBorders>
          </w:tcPr>
          <w:p w:rsidR="00F57811" w:rsidRPr="00516809" w:rsidRDefault="00F57811" w:rsidP="00C15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11" w:rsidRPr="00516809" w:rsidRDefault="00F57811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11" w:rsidRPr="00516809" w:rsidRDefault="00F57811" w:rsidP="00F578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работа, направленная на повышение уровня предметных компетенций (орфография, синтаксис)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11" w:rsidRPr="00516809" w:rsidRDefault="00F57811" w:rsidP="00F578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неделя декабря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11" w:rsidRPr="00516809" w:rsidRDefault="00F57811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811" w:rsidRPr="00516809" w:rsidRDefault="00F57811" w:rsidP="00F578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уровня предметных компетенций (орфография, синтаксис)</w:t>
            </w:r>
          </w:p>
        </w:tc>
      </w:tr>
      <w:tr w:rsidR="00F57811" w:rsidRPr="00516809" w:rsidTr="004A7E50">
        <w:trPr>
          <w:trHeight w:val="345"/>
        </w:trPr>
        <w:tc>
          <w:tcPr>
            <w:tcW w:w="284" w:type="dxa"/>
            <w:tcBorders>
              <w:right w:val="single" w:sz="4" w:space="0" w:color="auto"/>
            </w:tcBorders>
          </w:tcPr>
          <w:p w:rsidR="00F57811" w:rsidRPr="00516809" w:rsidRDefault="00F57811" w:rsidP="004A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57811" w:rsidRPr="00516809" w:rsidRDefault="00F57811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11" w:rsidRPr="00516809" w:rsidRDefault="00F57811" w:rsidP="00F578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по проверке ОГЭ, ГВЭ по русскому языку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11" w:rsidRPr="00516809" w:rsidRDefault="00F57811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неделя декабря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11" w:rsidRPr="00516809" w:rsidRDefault="00F57811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очный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F57811" w:rsidRPr="00516809" w:rsidRDefault="00F57811" w:rsidP="00F578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уровня предметных компетенций  при подготовке к ОГЭ</w:t>
            </w:r>
          </w:p>
        </w:tc>
      </w:tr>
      <w:tr w:rsidR="00507F0A" w:rsidRPr="00516809" w:rsidTr="004A7E50">
        <w:trPr>
          <w:trHeight w:val="345"/>
        </w:trPr>
        <w:tc>
          <w:tcPr>
            <w:tcW w:w="284" w:type="dxa"/>
            <w:tcBorders>
              <w:right w:val="single" w:sz="4" w:space="0" w:color="auto"/>
            </w:tcBorders>
          </w:tcPr>
          <w:p w:rsidR="00507F0A" w:rsidRPr="00516809" w:rsidRDefault="00507F0A" w:rsidP="004A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F0A" w:rsidRPr="00516809" w:rsidRDefault="00507F0A" w:rsidP="003F4E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уроков (наставник – наставляемый)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A" w:rsidRPr="00516809" w:rsidRDefault="00507F0A" w:rsidP="003F4E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уроков, самоанализ и анализ уроков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A" w:rsidRPr="00516809" w:rsidRDefault="00507F0A" w:rsidP="003F4E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январь, февраль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A" w:rsidRPr="00516809" w:rsidRDefault="00507F0A" w:rsidP="003F4E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очный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507F0A" w:rsidRPr="00516809" w:rsidRDefault="00507F0A" w:rsidP="003F4E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уроков</w:t>
            </w:r>
          </w:p>
        </w:tc>
      </w:tr>
      <w:tr w:rsidR="00507F0A" w:rsidRPr="00516809" w:rsidTr="004A7E50">
        <w:trPr>
          <w:trHeight w:val="345"/>
        </w:trPr>
        <w:tc>
          <w:tcPr>
            <w:tcW w:w="284" w:type="dxa"/>
            <w:tcBorders>
              <w:right w:val="single" w:sz="4" w:space="0" w:color="auto"/>
            </w:tcBorders>
          </w:tcPr>
          <w:p w:rsidR="00507F0A" w:rsidRPr="00516809" w:rsidRDefault="00507F0A" w:rsidP="004A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F0A" w:rsidRPr="00516809" w:rsidRDefault="00507F0A" w:rsidP="003F4E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A" w:rsidRPr="00516809" w:rsidRDefault="00507F0A" w:rsidP="00507F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Практикум по подготовке </w:t>
            </w:r>
            <w:proofErr w:type="gramStart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к устному собеседованию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A" w:rsidRPr="00516809" w:rsidRDefault="00507F0A" w:rsidP="003F4E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A" w:rsidRPr="00516809" w:rsidRDefault="00507F0A" w:rsidP="003F4E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Очный 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507F0A" w:rsidRPr="00516809" w:rsidRDefault="00507F0A" w:rsidP="00507F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уровня предметных  компетенций  при подготовке к устному собеседованию</w:t>
            </w:r>
          </w:p>
        </w:tc>
      </w:tr>
      <w:tr w:rsidR="00507F0A" w:rsidRPr="00516809" w:rsidTr="004A7E50">
        <w:trPr>
          <w:trHeight w:val="345"/>
        </w:trPr>
        <w:tc>
          <w:tcPr>
            <w:tcW w:w="284" w:type="dxa"/>
            <w:tcBorders>
              <w:right w:val="single" w:sz="4" w:space="0" w:color="auto"/>
            </w:tcBorders>
          </w:tcPr>
          <w:p w:rsidR="00507F0A" w:rsidRPr="00516809" w:rsidRDefault="00507F0A" w:rsidP="004A7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07F0A" w:rsidRPr="00516809" w:rsidRDefault="00507F0A" w:rsidP="00507F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и разработка технологической карты к урокам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A" w:rsidRPr="00516809" w:rsidRDefault="00507F0A" w:rsidP="00507F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Практикум по  отбору </w:t>
            </w:r>
            <w:proofErr w:type="spellStart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дополнительногоматериала</w:t>
            </w:r>
            <w:proofErr w:type="spellEnd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уроков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A" w:rsidRPr="00516809" w:rsidRDefault="00507F0A" w:rsidP="002D5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proofErr w:type="spellEnd"/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A" w:rsidRPr="00516809" w:rsidRDefault="00507F0A" w:rsidP="002D51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очный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</w:tcPr>
          <w:p w:rsidR="00507F0A" w:rsidRPr="00516809" w:rsidRDefault="00507F0A" w:rsidP="002D5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Технологическая карта.</w:t>
            </w:r>
          </w:p>
        </w:tc>
      </w:tr>
      <w:tr w:rsidR="00507F0A" w:rsidRPr="00516809" w:rsidTr="00142577">
        <w:trPr>
          <w:trHeight w:val="345"/>
        </w:trPr>
        <w:tc>
          <w:tcPr>
            <w:tcW w:w="284" w:type="dxa"/>
            <w:tcBorders>
              <w:right w:val="single" w:sz="4" w:space="0" w:color="auto"/>
            </w:tcBorders>
          </w:tcPr>
          <w:p w:rsidR="00507F0A" w:rsidRPr="00516809" w:rsidRDefault="00507F0A" w:rsidP="00507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bookmarkStart w:id="0" w:name="_GoBack"/>
            <w:bookmarkEnd w:id="0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A" w:rsidRPr="00516809" w:rsidRDefault="00507F0A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наставнической пары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A" w:rsidRPr="00516809" w:rsidRDefault="00507F0A" w:rsidP="00F578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проведенной работы. Планирование дальнейшей работы (при необходимости)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A" w:rsidRPr="00516809" w:rsidRDefault="00507F0A" w:rsidP="001634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A" w:rsidRPr="00516809" w:rsidRDefault="00507F0A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очный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0A" w:rsidRPr="00516809" w:rsidRDefault="00507F0A" w:rsidP="00163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6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</w:t>
            </w:r>
          </w:p>
        </w:tc>
      </w:tr>
    </w:tbl>
    <w:p w:rsidR="00551252" w:rsidRPr="00F57811" w:rsidRDefault="00551252">
      <w:pPr>
        <w:rPr>
          <w:sz w:val="24"/>
          <w:szCs w:val="24"/>
        </w:rPr>
      </w:pPr>
    </w:p>
    <w:sectPr w:rsidR="00551252" w:rsidRPr="00F57811" w:rsidSect="007B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FDE"/>
    <w:rsid w:val="000654A4"/>
    <w:rsid w:val="00106C51"/>
    <w:rsid w:val="001918CD"/>
    <w:rsid w:val="002727B5"/>
    <w:rsid w:val="00423FDE"/>
    <w:rsid w:val="004A7E50"/>
    <w:rsid w:val="00507F0A"/>
    <w:rsid w:val="00516809"/>
    <w:rsid w:val="00551252"/>
    <w:rsid w:val="007B51C8"/>
    <w:rsid w:val="009D2AE1"/>
    <w:rsid w:val="00C15EDD"/>
    <w:rsid w:val="00C40156"/>
    <w:rsid w:val="00F57811"/>
    <w:rsid w:val="00F8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C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C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2022-02-07T09:44:00Z</dcterms:created>
  <dcterms:modified xsi:type="dcterms:W3CDTF">2023-12-27T04:45:00Z</dcterms:modified>
</cp:coreProperties>
</file>